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B1F8" w14:textId="77777777" w:rsidR="00047932" w:rsidRPr="00AD561E" w:rsidRDefault="00047932" w:rsidP="0004793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Liberation Serif"/>
          <w:color w:val="464C55"/>
          <w:kern w:val="0"/>
          <w:sz w:val="24"/>
          <w:szCs w:val="24"/>
          <w:lang w:eastAsia="ru-RU"/>
          <w14:ligatures w14:val="none"/>
        </w:rPr>
      </w:pPr>
      <w:r w:rsidRPr="00AD561E">
        <w:rPr>
          <w:rFonts w:ascii="Liberation Serif" w:eastAsia="Times New Roman" w:hAnsi="Liberation Serif" w:cs="Liberation Serif"/>
          <w:color w:val="22272F"/>
          <w:kern w:val="0"/>
          <w:sz w:val="24"/>
          <w:szCs w:val="24"/>
          <w:lang w:eastAsia="ru-RU"/>
          <w14:ligatures w14:val="none"/>
        </w:rPr>
        <w:t>Приложение N 3</w:t>
      </w:r>
      <w:r w:rsidRPr="00AD561E">
        <w:rPr>
          <w:rFonts w:ascii="Liberation Serif" w:eastAsia="Times New Roman" w:hAnsi="Liberation Serif" w:cs="Liberation Serif"/>
          <w:color w:val="22272F"/>
          <w:kern w:val="0"/>
          <w:sz w:val="24"/>
          <w:szCs w:val="24"/>
          <w:lang w:eastAsia="ru-RU"/>
          <w14:ligatures w14:val="none"/>
        </w:rPr>
        <w:br/>
      </w:r>
      <w:r w:rsidRPr="00AD561E">
        <w:rPr>
          <w:rFonts w:ascii="Liberation Serif" w:eastAsia="Times New Roman" w:hAnsi="Liberation Serif" w:cs="Liberation Serif"/>
          <w:kern w:val="0"/>
          <w:sz w:val="24"/>
          <w:szCs w:val="24"/>
          <w:lang w:eastAsia="ru-RU"/>
          <w14:ligatures w14:val="none"/>
        </w:rPr>
        <w:t>к </w:t>
      </w:r>
      <w:hyperlink r:id="rId4" w:history="1">
        <w:r w:rsidRPr="00AD561E">
          <w:rPr>
            <w:rFonts w:ascii="Liberation Serif" w:eastAsia="Times New Roman" w:hAnsi="Liberation Serif" w:cs="Liberation Serif"/>
            <w:kern w:val="0"/>
            <w:sz w:val="24"/>
            <w:szCs w:val="24"/>
            <w:lang w:eastAsia="ru-RU"/>
            <w14:ligatures w14:val="none"/>
          </w:rPr>
          <w:t>приказу</w:t>
        </w:r>
      </w:hyperlink>
      <w:r w:rsidRPr="00AD561E">
        <w:rPr>
          <w:rFonts w:ascii="Liberation Serif" w:eastAsia="Times New Roman" w:hAnsi="Liberation Serif" w:cs="Liberation Serif"/>
          <w:color w:val="22272F"/>
          <w:kern w:val="0"/>
          <w:sz w:val="24"/>
          <w:szCs w:val="24"/>
          <w:lang w:eastAsia="ru-RU"/>
          <w14:ligatures w14:val="none"/>
        </w:rPr>
        <w:t> Министерства здравоохранения</w:t>
      </w:r>
      <w:r w:rsidRPr="00AD561E">
        <w:rPr>
          <w:rFonts w:ascii="Liberation Serif" w:eastAsia="Times New Roman" w:hAnsi="Liberation Serif" w:cs="Liberation Serif"/>
          <w:color w:val="22272F"/>
          <w:kern w:val="0"/>
          <w:sz w:val="24"/>
          <w:szCs w:val="24"/>
          <w:lang w:eastAsia="ru-RU"/>
          <w14:ligatures w14:val="none"/>
        </w:rPr>
        <w:br/>
        <w:t>и социального развития РФ</w:t>
      </w:r>
      <w:r w:rsidRPr="00AD561E">
        <w:rPr>
          <w:rFonts w:ascii="Liberation Serif" w:eastAsia="Times New Roman" w:hAnsi="Liberation Serif" w:cs="Liberation Serif"/>
          <w:color w:val="22272F"/>
          <w:kern w:val="0"/>
          <w:sz w:val="24"/>
          <w:szCs w:val="24"/>
          <w:lang w:eastAsia="ru-RU"/>
          <w14:ligatures w14:val="none"/>
        </w:rPr>
        <w:br/>
        <w:t>от 26 августа 2011 г. N 989н</w:t>
      </w:r>
    </w:p>
    <w:p w14:paraId="7E6036EE" w14:textId="77777777" w:rsidR="00047932" w:rsidRPr="00AD561E" w:rsidRDefault="00047932" w:rsidP="0004793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2272F"/>
          <w:kern w:val="0"/>
          <w:sz w:val="23"/>
          <w:szCs w:val="23"/>
          <w:lang w:eastAsia="ru-RU"/>
          <w14:ligatures w14:val="none"/>
        </w:rPr>
      </w:pPr>
      <w:r w:rsidRPr="00AD561E">
        <w:rPr>
          <w:rFonts w:ascii="Liberation Serif" w:eastAsia="Times New Roman" w:hAnsi="Liberation Serif" w:cs="Liberation Serif"/>
          <w:color w:val="22272F"/>
          <w:kern w:val="0"/>
          <w:sz w:val="23"/>
          <w:szCs w:val="23"/>
          <w:lang w:eastAsia="ru-RU"/>
          <w14:ligatures w14:val="none"/>
        </w:rPr>
        <w:t> </w:t>
      </w:r>
    </w:p>
    <w:p w14:paraId="4C283F5F" w14:textId="77777777" w:rsidR="00047932" w:rsidRPr="00AD561E" w:rsidRDefault="00047932" w:rsidP="00047932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Liberation Serif"/>
          <w:color w:val="464C55"/>
          <w:kern w:val="0"/>
          <w:sz w:val="24"/>
          <w:szCs w:val="24"/>
          <w:lang w:eastAsia="ru-RU"/>
          <w14:ligatures w14:val="none"/>
        </w:rPr>
      </w:pPr>
      <w:r w:rsidRPr="00AD561E">
        <w:rPr>
          <w:rFonts w:ascii="Liberation Serif" w:eastAsia="Times New Roman" w:hAnsi="Liberation Serif" w:cs="Liberation Serif"/>
          <w:color w:val="22272F"/>
          <w:kern w:val="0"/>
          <w:sz w:val="24"/>
          <w:szCs w:val="24"/>
          <w:lang w:eastAsia="ru-RU"/>
          <w14:ligatures w14:val="none"/>
        </w:rPr>
        <w:t>Форма</w:t>
      </w:r>
    </w:p>
    <w:p w14:paraId="3F14038B" w14:textId="77777777" w:rsidR="00047932" w:rsidRPr="00047932" w:rsidRDefault="00047932" w:rsidP="00047932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  <w:t> </w:t>
      </w:r>
    </w:p>
    <w:p w14:paraId="7DD8B1C6" w14:textId="374F4F96" w:rsidR="00047932" w:rsidRPr="00047932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b/>
          <w:bCs/>
          <w:color w:val="22272F"/>
          <w:kern w:val="0"/>
          <w:sz w:val="24"/>
          <w:szCs w:val="24"/>
          <w:lang w:eastAsia="ru-RU"/>
          <w14:ligatures w14:val="none"/>
        </w:rPr>
        <w:t>Справка</w:t>
      </w:r>
    </w:p>
    <w:p w14:paraId="138C86F2" w14:textId="77777777" w:rsidR="002C3C99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b/>
          <w:bCs/>
          <w:color w:val="22272F"/>
          <w:kern w:val="0"/>
          <w:sz w:val="24"/>
          <w:szCs w:val="24"/>
          <w:lang w:eastAsia="ru-RU"/>
          <w14:ligatures w14:val="none"/>
        </w:rPr>
        <w:t>об отсутствии медицинских противопоказаний для работы с использованием</w:t>
      </w:r>
      <w:r w:rsidR="002C3C99">
        <w:rPr>
          <w:rFonts w:ascii="Courier New" w:eastAsia="Times New Roman" w:hAnsi="Courier New" w:cs="Courier New"/>
          <w:b/>
          <w:bCs/>
          <w:color w:val="22272F"/>
          <w:kern w:val="0"/>
          <w:sz w:val="24"/>
          <w:szCs w:val="24"/>
          <w:lang w:eastAsia="ru-RU"/>
          <w14:ligatures w14:val="none"/>
        </w:rPr>
        <w:t xml:space="preserve"> </w:t>
      </w:r>
      <w:r w:rsidRPr="00047932">
        <w:rPr>
          <w:rFonts w:ascii="Courier New" w:eastAsia="Times New Roman" w:hAnsi="Courier New" w:cs="Courier New"/>
          <w:b/>
          <w:bCs/>
          <w:color w:val="22272F"/>
          <w:kern w:val="0"/>
          <w:sz w:val="24"/>
          <w:szCs w:val="24"/>
          <w:lang w:eastAsia="ru-RU"/>
          <w14:ligatures w14:val="none"/>
        </w:rPr>
        <w:t>сведений, составляющих государственную тайну</w:t>
      </w:r>
    </w:p>
    <w:p w14:paraId="532BDAFD" w14:textId="77777777" w:rsidR="002C3C99" w:rsidRDefault="002C3C99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</w:p>
    <w:p w14:paraId="76AB614D" w14:textId="1121A7B7" w:rsidR="00047932" w:rsidRPr="00047932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от "____" ____________ 20___ г.</w:t>
      </w:r>
    </w:p>
    <w:p w14:paraId="27C0BA5D" w14:textId="70D2E9EB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_______________________________________________________________________</w:t>
      </w:r>
    </w:p>
    <w:p w14:paraId="31C76CE7" w14:textId="367A32AC" w:rsidR="00047932" w:rsidRPr="00047932" w:rsidRDefault="002C3C99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</w:pPr>
      <w:r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(</w:t>
      </w:r>
      <w:r w:rsidR="00047932"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полное наименование медицинской организации, место нахождения,</w:t>
      </w:r>
      <w:r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 xml:space="preserve"> </w:t>
      </w:r>
      <w:r w:rsidR="00047932"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почтовый адрес, телефон)</w:t>
      </w:r>
    </w:p>
    <w:p w14:paraId="4AA9B4CE" w14:textId="3BD16CBC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выдана ____________</w:t>
      </w:r>
      <w:r w:rsidR="005874C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_______________________________</w:t>
      </w:r>
      <w:r w:rsidR="00AD561E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</w:t>
      </w:r>
    </w:p>
    <w:p w14:paraId="6B8A2956" w14:textId="77777777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     </w:t>
      </w:r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(Ф.И.О. гражданина)</w:t>
      </w:r>
    </w:p>
    <w:p w14:paraId="2E60B4AA" w14:textId="1DD0C603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дата рождения </w:t>
      </w:r>
      <w:r w:rsidRPr="00AD561E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>"</w:t>
      </w:r>
      <w:r w:rsidR="005874C9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 xml:space="preserve">    </w:t>
      </w:r>
      <w:r w:rsidRPr="00AD561E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 xml:space="preserve">" </w:t>
      </w:r>
      <w:r w:rsidR="005874C9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 xml:space="preserve">      </w:t>
      </w:r>
      <w:r w:rsidR="00AD561E" w:rsidRPr="00AD561E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 xml:space="preserve"> </w:t>
      </w:r>
      <w:r w:rsidR="005874C9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 xml:space="preserve">       </w:t>
      </w:r>
      <w:r w:rsidR="00AD561E" w:rsidRPr="00AD561E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 xml:space="preserve"> г.</w:t>
      </w:r>
      <w:r w:rsidRPr="00AD561E">
        <w:rPr>
          <w:rFonts w:ascii="Courier New" w:eastAsia="Times New Roman" w:hAnsi="Courier New" w:cs="Courier New"/>
          <w:b/>
          <w:bCs/>
          <w:color w:val="22272F"/>
          <w:kern w:val="0"/>
          <w:sz w:val="23"/>
          <w:szCs w:val="23"/>
          <w:lang w:eastAsia="ru-RU"/>
          <w14:ligatures w14:val="none"/>
        </w:rPr>
        <w:t>,</w:t>
      </w:r>
    </w:p>
    <w:p w14:paraId="4EFFB14D" w14:textId="77777777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пол: </w:t>
      </w:r>
      <w:r w:rsidRPr="005874C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мужской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/ </w:t>
      </w:r>
      <w:r w:rsidRPr="00C607FC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женский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(нужное подчеркнуть),</w:t>
      </w:r>
    </w:p>
    <w:p w14:paraId="64AAC891" w14:textId="32CA80BC" w:rsidR="002C3C99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проживающему(ей) по адресу: </w:t>
      </w:r>
      <w:r w:rsidR="005874C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__________________________________________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</w:t>
      </w:r>
    </w:p>
    <w:p w14:paraId="12AC088F" w14:textId="7884A461" w:rsidR="00047932" w:rsidRPr="00047932" w:rsidRDefault="002C3C99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</w:pPr>
      <w:r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_______________________________________________________________________</w:t>
      </w:r>
      <w:proofErr w:type="gramStart"/>
      <w:r w:rsidR="00047932"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</w:t>
      </w:r>
      <w:r w:rsidR="00047932"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(</w:t>
      </w:r>
      <w:proofErr w:type="gramEnd"/>
      <w:r w:rsidR="00047932"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место жительства (пребывания) гражданина - нужное подчеркнуть)</w:t>
      </w:r>
    </w:p>
    <w:p w14:paraId="13A6395E" w14:textId="6E8B2532" w:rsidR="00047932" w:rsidRPr="00047932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По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результатам  проведенного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обследования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не  выявлено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медицинских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противопоказаний   для  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работы  с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использованием сведений, составляющих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государственную тайну:</w:t>
      </w:r>
    </w:p>
    <w:p w14:paraId="06448EF2" w14:textId="77777777" w:rsidR="002C3C99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врач психиатр-нарколог</w:t>
      </w:r>
    </w:p>
    <w:p w14:paraId="7FCA5AED" w14:textId="0F2C9676" w:rsidR="00047932" w:rsidRPr="00047932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_________________________________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_____________________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br/>
      </w:r>
      <w:r w:rsidR="002C3C99" w:rsidRPr="002C3C99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(</w:t>
      </w:r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 xml:space="preserve">дата обследования, Ф.И.О., подпись, печать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врача(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медицинской организации)</w:t>
      </w:r>
    </w:p>
    <w:p w14:paraId="1592D6D6" w14:textId="27805B71" w:rsidR="002C3C99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врач-психиатр _______________________________________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</w:t>
      </w:r>
    </w:p>
    <w:p w14:paraId="70AE76E7" w14:textId="3C979BC8" w:rsidR="00047932" w:rsidRPr="00047932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 xml:space="preserve">(дата обследования, Ф.И.О., подпись, печать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врача(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медицинской организации)</w:t>
      </w:r>
    </w:p>
    <w:p w14:paraId="4440618E" w14:textId="253D1E10" w:rsidR="002C3C99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врач-невролог ________________________________________________________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</w:t>
      </w:r>
    </w:p>
    <w:p w14:paraId="43BA97FF" w14:textId="63AEE5B2" w:rsidR="00047932" w:rsidRPr="00047932" w:rsidRDefault="00047932" w:rsidP="002C3C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 xml:space="preserve">(дата обследования, Ф.И.О., подпись, печать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врача(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16"/>
          <w:szCs w:val="16"/>
          <w:lang w:eastAsia="ru-RU"/>
          <w14:ligatures w14:val="none"/>
        </w:rPr>
        <w:t>медицинской организации)</w:t>
      </w:r>
    </w:p>
    <w:p w14:paraId="4A63CFAC" w14:textId="1A966D60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Врачебной  комиссией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вынесено  заключение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об отсутствии медицинских</w:t>
      </w:r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противопоказаний  для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работы  с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использованием  сведений,  составляющих</w:t>
      </w:r>
      <w:proofErr w:type="gramEnd"/>
      <w:r w:rsidR="002C3C99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</w:t>
      </w: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государственную тайну.</w:t>
      </w:r>
    </w:p>
    <w:p w14:paraId="7222CFE0" w14:textId="77777777" w:rsidR="00047932" w:rsidRPr="00047932" w:rsidRDefault="00047932" w:rsidP="00047932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  <w:t> </w:t>
      </w:r>
    </w:p>
    <w:p w14:paraId="3C8DAEC6" w14:textId="3D9B60E8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Председатель врачебной 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комиссии  _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 __________ _____________</w:t>
      </w:r>
    </w:p>
    <w:p w14:paraId="2276B913" w14:textId="77777777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         (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должность)   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(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подпись)   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(Ф.И.О.)</w:t>
      </w:r>
    </w:p>
    <w:p w14:paraId="54A9BED2" w14:textId="77777777" w:rsidR="002C3C99" w:rsidRDefault="002C3C99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</w:p>
    <w:p w14:paraId="3FA6CAE5" w14:textId="1E7A4B5C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Члены врачебной комиссии: ____________________ __________ _____________</w:t>
      </w:r>
    </w:p>
    <w:p w14:paraId="7CC2877B" w14:textId="77777777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       (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должность)      (подпись)   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(Ф.И.О.)</w:t>
      </w:r>
    </w:p>
    <w:p w14:paraId="1A260433" w14:textId="77777777" w:rsidR="002C3C99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</w:t>
      </w:r>
    </w:p>
    <w:p w14:paraId="4DD48726" w14:textId="29A05FA4" w:rsidR="00047932" w:rsidRPr="00047932" w:rsidRDefault="002C3C99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</w:t>
      </w:r>
      <w:r w:rsidR="00047932"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 __________ _____________</w:t>
      </w:r>
    </w:p>
    <w:p w14:paraId="6D51943E" w14:textId="77777777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       (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должность)      (подпись)   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(Ф.И.О.)</w:t>
      </w:r>
    </w:p>
    <w:p w14:paraId="0BC10EDE" w14:textId="77777777" w:rsidR="002C3C99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</w:t>
      </w:r>
    </w:p>
    <w:p w14:paraId="6DB10DC0" w14:textId="3F32F71F" w:rsidR="00047932" w:rsidRPr="00047932" w:rsidRDefault="002C3C99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</w:t>
      </w:r>
      <w:r w:rsidR="00047932"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____________________ __________ _____________</w:t>
      </w:r>
    </w:p>
    <w:p w14:paraId="3C696913" w14:textId="77777777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                                (</w:t>
      </w:r>
      <w:proofErr w:type="gramStart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должность)      (подпись)   </w:t>
      </w:r>
      <w:proofErr w:type="gramEnd"/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 xml:space="preserve"> (Ф.И.О.)</w:t>
      </w:r>
    </w:p>
    <w:p w14:paraId="32F0CE27" w14:textId="77777777" w:rsidR="00047932" w:rsidRPr="00047932" w:rsidRDefault="00047932" w:rsidP="00047932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PT Serif" w:eastAsia="Times New Roman" w:hAnsi="PT Serif" w:cs="Times New Roman"/>
          <w:color w:val="22272F"/>
          <w:kern w:val="0"/>
          <w:sz w:val="23"/>
          <w:szCs w:val="23"/>
          <w:lang w:eastAsia="ru-RU"/>
          <w14:ligatures w14:val="none"/>
        </w:rPr>
        <w:t> </w:t>
      </w:r>
    </w:p>
    <w:p w14:paraId="10519861" w14:textId="77777777" w:rsidR="002C3C99" w:rsidRDefault="002C3C99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</w:p>
    <w:p w14:paraId="5B21763F" w14:textId="213F3143" w:rsidR="00047932" w:rsidRPr="00047932" w:rsidRDefault="00047932" w:rsidP="000479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</w:pPr>
      <w:r w:rsidRPr="00047932">
        <w:rPr>
          <w:rFonts w:ascii="Courier New" w:eastAsia="Times New Roman" w:hAnsi="Courier New" w:cs="Courier New"/>
          <w:color w:val="22272F"/>
          <w:kern w:val="0"/>
          <w:sz w:val="23"/>
          <w:szCs w:val="23"/>
          <w:lang w:eastAsia="ru-RU"/>
          <w14:ligatures w14:val="none"/>
        </w:rPr>
        <w:t>Место печати медицинской организации</w:t>
      </w:r>
    </w:p>
    <w:p w14:paraId="2602DEA2" w14:textId="77777777" w:rsidR="009C0A3B" w:rsidRDefault="009C0A3B"/>
    <w:sectPr w:rsidR="009C0A3B" w:rsidSect="00EF7A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78"/>
    <w:rsid w:val="00047932"/>
    <w:rsid w:val="001A5158"/>
    <w:rsid w:val="00231278"/>
    <w:rsid w:val="002C3C99"/>
    <w:rsid w:val="004C789B"/>
    <w:rsid w:val="005874C9"/>
    <w:rsid w:val="00772DB6"/>
    <w:rsid w:val="009C0A3B"/>
    <w:rsid w:val="00AD561E"/>
    <w:rsid w:val="00C607FC"/>
    <w:rsid w:val="00E05429"/>
    <w:rsid w:val="00EF093C"/>
    <w:rsid w:val="00EF7AF3"/>
    <w:rsid w:val="00F61C07"/>
    <w:rsid w:val="00F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0133"/>
  <w15:chartTrackingRefBased/>
  <w15:docId w15:val="{52074997-A114-46E3-A13C-35660DF2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0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0">
    <w:name w:val="s_10"/>
    <w:basedOn w:val="a0"/>
    <w:rsid w:val="00047932"/>
  </w:style>
  <w:style w:type="character" w:styleId="a3">
    <w:name w:val="Hyperlink"/>
    <w:basedOn w:val="a0"/>
    <w:uiPriority w:val="99"/>
    <w:semiHidden/>
    <w:unhideWhenUsed/>
    <w:rsid w:val="00047932"/>
    <w:rPr>
      <w:color w:val="0000FF"/>
      <w:u w:val="single"/>
    </w:rPr>
  </w:style>
  <w:style w:type="paragraph" w:customStyle="1" w:styleId="empty">
    <w:name w:val="empty"/>
    <w:basedOn w:val="a"/>
    <w:rsid w:val="0004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047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7932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907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kushadm-go@mail.ru</dc:creator>
  <cp:keywords/>
  <dc:description/>
  <cp:lastModifiedBy>User</cp:lastModifiedBy>
  <cp:revision>11</cp:revision>
  <cp:lastPrinted>2026-01-13T06:06:00Z</cp:lastPrinted>
  <dcterms:created xsi:type="dcterms:W3CDTF">2024-03-04T06:19:00Z</dcterms:created>
  <dcterms:modified xsi:type="dcterms:W3CDTF">2026-01-13T06:07:00Z</dcterms:modified>
</cp:coreProperties>
</file>